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EE5DD8">
        <w:rPr>
          <w:sz w:val="22"/>
        </w:rPr>
        <w:t>4</w:t>
      </w:r>
      <w:r w:rsidR="00C73A5B">
        <w:rPr>
          <w:sz w:val="22"/>
        </w:rPr>
        <w:t>. ročníku denního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630">
        <w:rPr>
          <w:sz w:val="22"/>
          <w:szCs w:val="22"/>
        </w:rPr>
        <w:t xml:space="preserve">Termín praxe byl určen </w:t>
      </w:r>
      <w:r w:rsidR="00C47442">
        <w:rPr>
          <w:sz w:val="22"/>
          <w:szCs w:val="22"/>
        </w:rPr>
        <w:t>na období</w:t>
      </w:r>
      <w:r w:rsidR="00E92630">
        <w:rPr>
          <w:sz w:val="22"/>
          <w:szCs w:val="22"/>
        </w:rPr>
        <w:t xml:space="preserve">  </w:t>
      </w:r>
      <w:r w:rsidR="00E9035A">
        <w:rPr>
          <w:sz w:val="22"/>
          <w:szCs w:val="22"/>
        </w:rPr>
        <w:t xml:space="preserve">od </w:t>
      </w:r>
      <w:proofErr w:type="gramStart"/>
      <w:r w:rsidR="00E9035A">
        <w:rPr>
          <w:sz w:val="22"/>
          <w:szCs w:val="22"/>
        </w:rPr>
        <w:t>1.9.2020</w:t>
      </w:r>
      <w:proofErr w:type="gramEnd"/>
      <w:r w:rsidR="00E9035A">
        <w:rPr>
          <w:sz w:val="22"/>
          <w:szCs w:val="22"/>
        </w:rPr>
        <w:t xml:space="preserve"> do 14.9</w:t>
      </w:r>
      <w:r w:rsidR="00FF0BD0">
        <w:rPr>
          <w:sz w:val="22"/>
          <w:szCs w:val="22"/>
        </w:rPr>
        <w:t>.2020 včetně.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t xml:space="preserve">      </w:t>
      </w:r>
    </w:p>
    <w:p w:rsidR="00FF0BD0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lastRenderedPageBreak/>
        <w:t xml:space="preserve">ODBORNÁ </w:t>
      </w:r>
      <w:proofErr w:type="gramStart"/>
      <w:r w:rsidRPr="00A0588D">
        <w:rPr>
          <w:b/>
          <w:sz w:val="32"/>
          <w:szCs w:val="32"/>
          <w:u w:val="single"/>
        </w:rPr>
        <w:t xml:space="preserve">PRAXE – </w:t>
      </w:r>
      <w:r w:rsidR="00FF0BD0">
        <w:rPr>
          <w:b/>
          <w:sz w:val="32"/>
          <w:szCs w:val="32"/>
          <w:u w:val="single"/>
        </w:rPr>
        <w:t xml:space="preserve"> 4</w:t>
      </w:r>
      <w:r w:rsidR="00E92630">
        <w:rPr>
          <w:b/>
          <w:sz w:val="32"/>
          <w:szCs w:val="32"/>
          <w:u w:val="single"/>
        </w:rPr>
        <w:t>. ročník</w:t>
      </w:r>
      <w:proofErr w:type="gramEnd"/>
      <w:r w:rsidR="00FF0BD0">
        <w:rPr>
          <w:b/>
          <w:sz w:val="32"/>
          <w:szCs w:val="32"/>
          <w:u w:val="single"/>
        </w:rPr>
        <w:t xml:space="preserve"> denního studia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0E5736"/>
    <w:rsid w:val="001062FC"/>
    <w:rsid w:val="00111320"/>
    <w:rsid w:val="00204BEC"/>
    <w:rsid w:val="00264DF0"/>
    <w:rsid w:val="003B6E98"/>
    <w:rsid w:val="003C1469"/>
    <w:rsid w:val="00482312"/>
    <w:rsid w:val="004C5449"/>
    <w:rsid w:val="006E4521"/>
    <w:rsid w:val="0079408F"/>
    <w:rsid w:val="007A0235"/>
    <w:rsid w:val="007A64F9"/>
    <w:rsid w:val="007D0B0C"/>
    <w:rsid w:val="00833ADB"/>
    <w:rsid w:val="00910A27"/>
    <w:rsid w:val="009214E7"/>
    <w:rsid w:val="009442FB"/>
    <w:rsid w:val="0095139C"/>
    <w:rsid w:val="00A0588D"/>
    <w:rsid w:val="00A71FC0"/>
    <w:rsid w:val="00AA013D"/>
    <w:rsid w:val="00AB0FD5"/>
    <w:rsid w:val="00AC78FC"/>
    <w:rsid w:val="00B35248"/>
    <w:rsid w:val="00C1088A"/>
    <w:rsid w:val="00C47442"/>
    <w:rsid w:val="00C73A5B"/>
    <w:rsid w:val="00D771B7"/>
    <w:rsid w:val="00D878C8"/>
    <w:rsid w:val="00DB6B0D"/>
    <w:rsid w:val="00DD5875"/>
    <w:rsid w:val="00E0424D"/>
    <w:rsid w:val="00E473C3"/>
    <w:rsid w:val="00E9035A"/>
    <w:rsid w:val="00E92630"/>
    <w:rsid w:val="00EB5244"/>
    <w:rsid w:val="00EE5DD8"/>
    <w:rsid w:val="00FC599D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6</cp:revision>
  <cp:lastPrinted>2019-09-27T10:06:00Z</cp:lastPrinted>
  <dcterms:created xsi:type="dcterms:W3CDTF">2019-09-17T12:09:00Z</dcterms:created>
  <dcterms:modified xsi:type="dcterms:W3CDTF">2019-09-27T10:08:00Z</dcterms:modified>
</cp:coreProperties>
</file>